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78" w:rsidRDefault="00B13D78">
      <w:r>
        <w:rPr>
          <w:noProof/>
          <w:lang w:eastAsia="it-IT"/>
        </w:rPr>
        <w:drawing>
          <wp:inline distT="0" distB="0" distL="0" distR="0">
            <wp:extent cx="3810000" cy="5080000"/>
            <wp:effectExtent l="0" t="0" r="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na e braccial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inline distT="0" distB="0" distL="0" distR="0">
            <wp:extent cx="5810250" cy="37909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n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120130" cy="4716145"/>
            <wp:effectExtent l="0" t="0" r="0" b="825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na-past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71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3D78" w:rsidRPr="00B13D78" w:rsidRDefault="00B13D78" w:rsidP="00B13D78"/>
    <w:p w:rsidR="00B13D78" w:rsidRPr="00B13D78" w:rsidRDefault="00B13D78" w:rsidP="00B13D78"/>
    <w:p w:rsidR="006766B0" w:rsidRPr="00B13D78" w:rsidRDefault="00B13D78" w:rsidP="00B13D78">
      <w:pPr>
        <w:tabs>
          <w:tab w:val="left" w:pos="1110"/>
        </w:tabs>
        <w:jc w:val="center"/>
        <w:rPr>
          <w:b/>
          <w:sz w:val="28"/>
          <w:szCs w:val="28"/>
        </w:rPr>
      </w:pPr>
      <w:r w:rsidRPr="00B13D78">
        <w:rPr>
          <w:b/>
          <w:sz w:val="28"/>
          <w:szCs w:val="28"/>
        </w:rPr>
        <w:t>Creo un regalino per la mia Mamma…</w:t>
      </w:r>
    </w:p>
    <w:p w:rsidR="00B13D78" w:rsidRDefault="00B13D78" w:rsidP="00B13D78">
      <w:pPr>
        <w:tabs>
          <w:tab w:val="left" w:pos="1110"/>
        </w:tabs>
      </w:pPr>
      <w:r>
        <w:t>MATERIALE:  pasta con forma a scelta, spago o nastro , pittura a tempera;</w:t>
      </w:r>
    </w:p>
    <w:p w:rsidR="00B13D78" w:rsidRPr="00B13D78" w:rsidRDefault="00B13D78" w:rsidP="00B13D78">
      <w:pPr>
        <w:tabs>
          <w:tab w:val="left" w:pos="1110"/>
        </w:tabs>
      </w:pPr>
      <w:r>
        <w:t>PROCEDIMENTO: dipingo la pasta dopo averla fatta asciugare la infilo nel nastro e formo una collana, un bracciale per la mia mamma.</w:t>
      </w:r>
      <w:bookmarkStart w:id="0" w:name="_GoBack"/>
      <w:bookmarkEnd w:id="0"/>
    </w:p>
    <w:sectPr w:rsidR="00B13D78" w:rsidRPr="00B13D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1D"/>
    <w:rsid w:val="006766B0"/>
    <w:rsid w:val="00B13D78"/>
    <w:rsid w:val="00D0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</dc:creator>
  <cp:keywords/>
  <dc:description/>
  <cp:lastModifiedBy>ANGELO</cp:lastModifiedBy>
  <cp:revision>3</cp:revision>
  <dcterms:created xsi:type="dcterms:W3CDTF">2020-05-03T17:21:00Z</dcterms:created>
  <dcterms:modified xsi:type="dcterms:W3CDTF">2020-05-03T17:24:00Z</dcterms:modified>
</cp:coreProperties>
</file>